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44B" w:rsidRDefault="0057544B" w:rsidP="0057544B">
      <w:r>
        <w:t>Cisco – Certificate</w:t>
      </w:r>
    </w:p>
    <w:p w:rsidR="0057544B" w:rsidRDefault="0057544B" w:rsidP="0057544B">
      <w:hyperlink r:id="rId4" w:history="1">
        <w:r>
          <w:rPr>
            <w:rStyle w:val="Hyperlink"/>
          </w:rPr>
          <w:t>https://forms.office.com/Pages/ResponsePage.aspx?id=xscRULQKq0ae9PrnSpIaf96L05-GPe1JurSsvJBSLw9URVo5UllKN1dTRTBTSkNPS0FCRTFLN1pIRi4u</w:t>
        </w:r>
      </w:hyperlink>
    </w:p>
    <w:p w:rsidR="0057544B" w:rsidRDefault="0057544B" w:rsidP="0057544B"/>
    <w:p w:rsidR="0057544B" w:rsidRDefault="0057544B" w:rsidP="0057544B">
      <w:r>
        <w:t>Computer Programming – AAS</w:t>
      </w:r>
    </w:p>
    <w:p w:rsidR="0057544B" w:rsidRDefault="0057544B" w:rsidP="0057544B">
      <w:hyperlink r:id="rId5" w:history="1">
        <w:r>
          <w:rPr>
            <w:rStyle w:val="Hyperlink"/>
          </w:rPr>
          <w:t>https://forms.office.com/Pages/ResponsePage.aspx?id=xscRULQKq0ae9PrnSpIaf96L05-GPe1JurSsvJBSLw9UNElLVVM1Nk4zRDRXUjNXRk1HTldTMzFGQi4u</w:t>
        </w:r>
      </w:hyperlink>
    </w:p>
    <w:p w:rsidR="0057544B" w:rsidRDefault="0057544B" w:rsidP="0057544B"/>
    <w:p w:rsidR="0057544B" w:rsidRDefault="0057544B" w:rsidP="0057544B">
      <w:r>
        <w:t>Cybersecurity – AAS</w:t>
      </w:r>
    </w:p>
    <w:p w:rsidR="0057544B" w:rsidRDefault="0057544B" w:rsidP="0057544B">
      <w:hyperlink r:id="rId6" w:history="1">
        <w:r>
          <w:rPr>
            <w:rStyle w:val="Hyperlink"/>
          </w:rPr>
          <w:t>https://forms.office.com/Pages/ResponsePage.aspx?id=xscRULQKq0ae9PrnSpIaf96L05-GPe1JurSsvJBSLw9UQ0NTM1hFNlI1Tko1Uk80NUE1WURKSFo4SC4u</w:t>
        </w:r>
      </w:hyperlink>
    </w:p>
    <w:p w:rsidR="0057544B" w:rsidRDefault="0057544B" w:rsidP="0057544B"/>
    <w:p w:rsidR="0057544B" w:rsidRDefault="0057544B" w:rsidP="0057544B">
      <w:r>
        <w:t>Cybersecurity – Certificate</w:t>
      </w:r>
    </w:p>
    <w:p w:rsidR="0057544B" w:rsidRDefault="0057544B" w:rsidP="0057544B">
      <w:hyperlink r:id="rId7" w:history="1">
        <w:r>
          <w:rPr>
            <w:rStyle w:val="Hyperlink"/>
          </w:rPr>
          <w:t>https://forms.office.com/Pages/ResponsePage.aspx?id=xscRULQKq0ae9PrnSpIaf96L05-GPe1JurSsvJBSLw9UQUQyUjg2Vk9JOU1JRkxUQVpSMURVMjM1Ri4u</w:t>
        </w:r>
      </w:hyperlink>
    </w:p>
    <w:p w:rsidR="0057544B" w:rsidRDefault="0057544B" w:rsidP="0057544B"/>
    <w:p w:rsidR="0057544B" w:rsidRDefault="0057544B" w:rsidP="0057544B">
      <w:r>
        <w:t>Information Technology – AS</w:t>
      </w:r>
    </w:p>
    <w:p w:rsidR="0057544B" w:rsidRDefault="0057544B" w:rsidP="0057544B">
      <w:hyperlink r:id="rId8" w:history="1">
        <w:r>
          <w:rPr>
            <w:rStyle w:val="Hyperlink"/>
          </w:rPr>
          <w:t>https://forms.office.com/Pages/ResponsePage.aspx?id=xscRULQKq0ae9PrnSpIaf96L05-GPe1JurSsvJBSLw9UM0pSSU4wRkUySkFGQVZaUUI5Q0NSQ0VBQS4u</w:t>
        </w:r>
      </w:hyperlink>
    </w:p>
    <w:p w:rsidR="0057544B" w:rsidRDefault="0057544B" w:rsidP="0057544B"/>
    <w:p w:rsidR="0057544B" w:rsidRDefault="0057544B" w:rsidP="0057544B">
      <w:r>
        <w:t>Information Technology Database Administration – AAS</w:t>
      </w:r>
    </w:p>
    <w:p w:rsidR="0057544B" w:rsidRDefault="0057544B" w:rsidP="0057544B">
      <w:hyperlink r:id="rId9" w:history="1">
        <w:r>
          <w:rPr>
            <w:rStyle w:val="Hyperlink"/>
          </w:rPr>
          <w:t>https://forms.office.com/Pages/ResponsePage.aspx?id=xscRULQKq0ae9PrnSpIaf96L05-GPe1JurSsvJBSLw9URUVTUldDMTRNMFE3SEZVQVg1WlVaTVkwVy4u</w:t>
        </w:r>
      </w:hyperlink>
    </w:p>
    <w:p w:rsidR="0050684A" w:rsidRPr="0057544B" w:rsidRDefault="0050684A" w:rsidP="0057544B">
      <w:bookmarkStart w:id="0" w:name="_GoBack"/>
      <w:bookmarkEnd w:id="0"/>
    </w:p>
    <w:sectPr w:rsidR="0050684A" w:rsidRPr="00575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4A"/>
    <w:rsid w:val="0050684A"/>
    <w:rsid w:val="0057544B"/>
    <w:rsid w:val="00DA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B097A"/>
  <w15:chartTrackingRefBased/>
  <w15:docId w15:val="{1A2AEA5F-1AAC-4788-8EA9-C44AC1F9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544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8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xscRULQKq0ae9PrnSpIaf96L05-GPe1JurSsvJBSLw9UM0pSSU4wRkUySkFGQVZaUUI5Q0NSQ0VBQS4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ResponsePage.aspx?id=xscRULQKq0ae9PrnSpIaf96L05-GPe1JurSsvJBSLw9UQUQyUjg2Vk9JOU1JRkxUQVpSMURVMjM1Ri4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ResponsePage.aspx?id=xscRULQKq0ae9PrnSpIaf96L05-GPe1JurSsvJBSLw9UQ0NTM1hFNlI1Tko1Uk80NUE1WURKSFo4SC4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forms.office.com/Pages/ResponsePage.aspx?id=xscRULQKq0ae9PrnSpIaf96L05-GPe1JurSsvJBSLw9UNElLVVM1Nk4zRDRXUjNXRk1HTldTMzFGQi4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forms.office.com/Pages/ResponsePage.aspx?id=xscRULQKq0ae9PrnSpIaf96L05-GPe1JurSsvJBSLw9URVo5UllKN1dTRTBTSkNPS0FCRTFLN1pIRi4u" TargetMode="External"/><Relationship Id="rId9" Type="http://schemas.openxmlformats.org/officeDocument/2006/relationships/hyperlink" Target="https://forms.office.com/Pages/ResponsePage.aspx?id=xscRULQKq0ae9PrnSpIaf96L05-GPe1JurSsvJBSLw9URUVTUldDMTRNMFE3SEZVQVg1WlVaTVkwVy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</cp:revision>
  <dcterms:created xsi:type="dcterms:W3CDTF">2020-01-23T23:05:00Z</dcterms:created>
  <dcterms:modified xsi:type="dcterms:W3CDTF">2020-01-23T23:28:00Z</dcterms:modified>
</cp:coreProperties>
</file>